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shd w:val="clear" w:color="auto" w:fill="0070C0"/>
        <w:tblLook w:val="04A0" w:firstRow="1" w:lastRow="0" w:firstColumn="1" w:lastColumn="0" w:noHBand="0" w:noVBand="1"/>
      </w:tblPr>
      <w:tblGrid>
        <w:gridCol w:w="9062"/>
      </w:tblGrid>
      <w:tr w:rsidR="004B2B1C" w:rsidTr="004B2B1C">
        <w:tc>
          <w:tcPr>
            <w:tcW w:w="9062" w:type="dxa"/>
            <w:shd w:val="clear" w:color="auto" w:fill="0070C0"/>
            <w:vAlign w:val="center"/>
          </w:tcPr>
          <w:p w:rsidR="004B2B1C" w:rsidRDefault="004B2B1C" w:rsidP="004B2B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B1C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EK G - PROGRAM PERFORMANS GÖSTERGELERİ</w:t>
            </w:r>
          </w:p>
        </w:tc>
      </w:tr>
    </w:tbl>
    <w:p w:rsidR="00E72878" w:rsidRPr="002639F6" w:rsidRDefault="00E7287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57" w:type="dxa"/>
        <w:shd w:val="clear" w:color="auto" w:fill="F5F8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5"/>
        <w:gridCol w:w="3058"/>
        <w:gridCol w:w="4738"/>
        <w:gridCol w:w="1276"/>
      </w:tblGrid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Faydalanıcı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Engelli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Engelli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Çocuk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Çocuk 0-15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Genç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Genç 16-29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Yaşlı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Yaşlı 65 Yaş ve Üzeri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Engelli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İşletmede Geçici veya Sürekli İstihdam Edilen Engelli Kişi Sayısı (Proje Ekibi Dışında)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Kadın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İşletmede Geçici veya Sürekli İstihdam Edilen Kadın Sayısı (Proje Ekibi Dışında)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Sonucunda Oluşması Beklenen Ek İstihdam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Genç Sayısı (18-35 Yaş)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Geçici veya Sürekli İstihdam Edilen Genç (18-35 Yaş) Sayısı (Proje Ekibi Dışında)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İyileştirilmiş Mevcut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proje faaliyetleri için görevlendirilen toplam mevcut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İyileştirilmiş Mevcut Kadın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proje faaliyetleri için görevlendirilen mevcut kadın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İyileştirilmiş Mevcut Genç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proje faaliyetleri için görevlendirilecek mevcut genç (18-35 Yaş)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lastRenderedPageBreak/>
              <w:t>SGR8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Geçici İstihdamdan Kalıcı İstihdama Geçiş Yapan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geçici istihdamdan sürekli istihdama geçiş yapan toplam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Geçici İstihdamdan Kalıcı İstihdama Geçiş Yapan Kadın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geçici istihdamdan sürekli istihdama geçiş yapan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Geçici İstihdamdan Kalıcı İstihdama Geçiş Yapan Genç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geçici istihdamdan sürekli istihdama geçiş yapan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Yarı Zamanlı İstihdamdan Tam Zamanlı İstihdama Geçiş Yapan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geçici istihdamdan sürekli istihdama geçiş yapan toplam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Yarı Zamanlı İstihdamdan Tam Zamanlı İstihdama Geçiş Yapan Kadın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geçici istihdamdan sürekli istihdama geçiş yapan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SGR13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Yarı Zamanlı İstihdamdan Tam Zamanlı İstihdama Geçiş Yapan Genç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alınacak eğitimler sonrasında geçici istihdamdan sürekli istihdama geçiş yapan çalışan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Gerçekleştirilen Altyapı İyileştirmelerinden Doğrudan Faydalanan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Faydalanan 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Gerçekleştirilen Altyapı İyileştirmelerinden Doğrudan Faydalanan Firma/İşletme/Tesis/Üretici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Fuar Alanı Yüzölçümü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Rehabilite ya da İnşa Edilen Fuar Alanı Yüzölçümü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Endüstri Bölgesi Kullanım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Üretimde Kullanılan Açık ve Kapalı Endüstri Bölgesinin Kullanım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Düzenlenen Rekreasyon Alanı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Rekreasyon Alanı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Düzenlenen veya Rehabilite Edilen Çevre Alanı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ya da Rehabilite Edilen Çevre Alanı Yüzölçümü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Çevre Düzenleme Amaçlı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Çevre Alanı Düzenleme ya da Rehabilite Etme Amacıyla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İçme Suyu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lastRenderedPageBreak/>
              <w:t>A8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Arıtma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İçme Suyu Arıtma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Arıtma İçin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Arıtma Tesisi İnşası ve Rehabilitasyonu İçin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Tesisi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İnşa Edilen/İyileştirilen İçme Suyu Tesisi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Arıtım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Atık Su Arıtma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Arıtımı İçin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Arıtma Tesisi İnşası veya Rehabilitasyonu İçin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Arıtma Tesisi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İnşa Edilen/İyileştirilen Atık Su Arıtma Tesisi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Boru Hattı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Boru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Liman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Liman Yük Boşaltma-Yükleme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Sulama Hattı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Sulama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Boru Hattı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Boru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Boru Hatları İçin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İçme Suyu Boru Hattı İnşası veya Rehabilitasyonu İçin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Irmak/Dere Kontrol Kanalları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Irmak/Dere Kontrol Kanalları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İnşa Edilen Yol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İnşa Edilen Yol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Onarılan/Bakım Yapılan Yol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Onarılan/Bakım Yapılan Yol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Onarılan/Bakım Yapılan Yol Yüzey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Onarılan/Bakım Yapılan Yol Yüzey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Yol Yapım/Onarımı İçin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Yol Yapımı veya Bakım/Onarım İçin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Kanalizasyon Sistemi/Deşarj Hattı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Kanalizasyon Sistemi/Deşarj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Kilometre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Kanalizasyon Sistemi İçin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Rehabilite ya da İnşa Edilen Kanalizasyon Sistemi/Deşarj Hattı İçin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İnşa Edilen Yağmur Suyu Toplama Hattı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İnşa Edilen Yağmur Suyu Toplama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Onarılan/Bakım Yapılan Yağmur Suyu Toplama Hattı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Onarılan/Bakım Yapılan Yağmur Suyu Toplama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 Atık Düzenli Depolama Alanı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 Atık Düzenli Depolama Alanı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Toplanan Katı Atık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 Atık Düzenli Depolama Alanında Toplanan Yaklaşık Katı Atık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Geri Dönüşümü Sağlanan Atık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Geri Dönüşümü Sağlanan Atık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Ton, Metreküp, Kilogram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Kaynaklı Elektrik Üretim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Kaynaklı Yıllık Elektrik Üretim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MW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Yapılan Yenilenebilir Enerji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 Tüketim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İşletmenin Yıllık Su Tüketim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Sektörel İhtisas Bölgelerine Yapılan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Sektörel İhtisas Bölgelerine Yapılan Altyapı Yatırımı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Organize Sanayi Bölgelerine Yapılan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Organize Sanayi Bölgelerine Yapılan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Küçük Sanayi Sitelerine Yapılan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Küçük Sanayi Sitelerine Yapılan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Küçük Sanayi Sitelerine Yapılan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Küçük Sanayi Sitelerine Yapılan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kaynaklarıyla üretilen yıllık elektrik enerjisi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yenilenebilir enerji kaynaklarıyla üretilen yıllık elektrik enerjisi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 edilen güneş enerjisi sisteminin kurulu gücü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tesis edilen güneş enerjisi sisteminin kurulu gücü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 edilen biyogaz-biyokütle enerjisi sisteminin kurulu gücü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tesis edilen biyogaz-biyokütle enerjisi sisteminin kurulu gücü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kaynaklarıyla üretilen elektrik neticesinde tasarruf edilen fosil kaynaklı elektrik enerjisi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yenilenebilir enerji kaynaklarıyla üretilen elektrik neticesinde tasarruf edilen fosil kaynaklı elektrik enerjisi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kaynaklarıyla üretilen elektrik enerjisi ile azaltılan C0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yenilenebilir enerji kaynaklarıyla üretilen elektrik enerjisi ile azaltılan C0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Enerji verimliliği teknolojileri ile ilgili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enerji verimliliği teknolojileri ile ilgili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Isı geri kazanım teknolojileri ile ilgili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ısı geri kazanım teknolojileri ile ilgili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Geliştirilen ve hayata geçirilen yenilikçi kentsel hizmet uygulaması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ve hayata geçirilen yenilikçi kentsel hizmet uygulaması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Engellenen katı tıbbi atık, tehlikeli atık, ambalaj atığı vb. atık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engellenen katı tıbbi atık, tehlikeli atık, ambalaj atığı vb. atık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Engellenen sıvı atık endüstriyel atıksu vb.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engellenen sıvı atık endüstriyel atıksu vb.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Engellenen gaz emisyonu SO2, NOx, CO, CO2, O3, HC, PM vb.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engellenen gaz emisyonu SO2, NOx, CO, CO2, O3, HC, PM vb.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µg/m3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Engellenen gürültü düzeyi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engellenen gürültü düzeyi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Leq/dB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tasarruf edilen su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tasarruf edilen su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m3/yıl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tasarruf edilen elektrik enerjisi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tasarruf edilen elektrik enerjisi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tasarruf edilen doğalgaz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tasarruf edilen doğalgaz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tasarruf edilen hammadde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tasarruf edilen hammadde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tasarruf edilen kimyasal madde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tasarruf edilen kimyasal madde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güneş kaynaklı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güneş kaynaklı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rüzgar kaynaklı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rüzgar kaynaklı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jeotermal kaynaklı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jeotermal kaynaklı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hidrolik, akıntı, dalga kaynaklı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hidrolik, akıntı, dalga kaynaklı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biyogaz biokütle kaynaklı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biyogaz biokütle kaynaklı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yeni hidrojen, yakıt hücreleri vb. kaynaklı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yeni hidrojen, yakıt hücreleri vb. kaynaklı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azaltılan atık ürün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azaltılan yıllık atık ürün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Ton, Metreküp, Kilogram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Katılım sağlanan çevre ile ilgili organizasyon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katılım sağlanan çevre ile ilgili organizasyon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içme suyu arıtma tesisinin/sisteminin kullanım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inşa edilen içme suyu arıtma tesisinin/sisteminin yıllık kullanım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m3/yıl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su arıtma tesisinin/sisteminin kullanım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inşa edilen içme suyu arıtma tesisinin/sisteminin yıllık kullanım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m3/yıl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Aktarma İstasyonu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aktarma istasyonu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ıslah edilen vahşi depolama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ıslah edilen vahşi depolama alanı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 atık toplama sisteminin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inşa edilen katı atık toplama sisteminin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 atık toplama sisteminin kullanım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inşa edilen katı atık toplama sisteminin yıllık kullanım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açık hava yürüyüş-koşu parkur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 açık hava yürüyüş-koşu parkur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dikimi yapılan bitki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inşa edilen/rehabilite edilen park ve yeşil alanda dikimi yapılan bitki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Düzenlenen veya Rehabilite Edilen Yeşil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ya da Rehabilite Edilen Yeşil Alanın Yüzölçümü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erozyonu önlemek için oluşturulan yeşil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erozyonu önlemek için oluşturulan yeşil alan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Dezavantajlı gruplar için kullanıma sunulan kentsel donatı elemanı, yardımcı donanım ve ünite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dezavantajlı gruplar kadın, çocuk, engelli, yaşlı vb. için kullanıma sunulan kentsel donatı elemanı sesli sinyalizasyonlu trafik ışıkları, vb. , yardımcı donanım ve ünite rampalı ve geniş kaldırımlar, özel zemin döşemeleri, tırabzanlı merdivenler, asansörlü geçitler, bebek bakım odası,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Kullanıma Sunulan Sosyal veya Kentsel Donatı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Kullanıma Sunulan Sosyal veya Kentsel Donatı kamelya, seyir terası, aydınlatma elemanları, sokak levhaları, işaret levhaları, oturma sıraları vb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 Isı ve Suyun Geri Dönüşümü ile Sağlanan Enerji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Atık Isı ve Suyun Geri Dönüşümü ile Sağlanan Enerji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 ile Sulanan Alan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Yenilenebilir Enerji ile Sulanan Alan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Dekar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Faaliyete Geçirilen Eğitim ve Toplantı Salonları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Faaliyete Geçirilen Eğitim ve Toplantı Salonu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Faaliyete Geçirilen Eğitim ve Toplantı Salonu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Faaliyete Geçirilen Eğitim ve Toplantı Salonu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Kişi, 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Toplam Üretim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Üretim Miktarının Satış Fiyatı Üzerinden Parasal Karşılığı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Derslik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 Derslik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İçi Satış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Yurt İçi Satışının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Bahçe Peyzaj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Bahçe Peyzaj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Dışı Satış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Yurt Dışı Satışının Parasal Değeri İhracat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Restore Edilen Meydan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İnşa Edilen Meydanın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Sürekli İstihdam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1 Yıldan Uzun Süreli İstihdam Edilen Toplam Kişi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Ticari Kullanım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Kazandırılan Ticari Kullanım Alanı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Geçici İstihdam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1 Yıldan Kısa Süreli, Sadece Belirli Bir İşin Gerçekleştirilmesi İçin İstihdam Edilen Toplam Kişi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Kurulan/Yenilenen Web Sitesi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 Tarafından Kurulan/Yenilenen Web Sitesi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Ar-Ge Harcamaları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Bütçesinden Araştırma ve Geliştirme Faaliyetlerine Aktarılan Miktar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Enerji Sorunu Giderilen 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Enerji Sorunu Giderilen 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Ar-Ge Personeli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Firmada İstihdam Edilen Toplam Ar-Ge Personeli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Tesis Edilen/Yenilenen Enerji Dağıtım Hattı Uznunluğu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Tesis Edilen/Yenilenen Enerji Dağıtım Hattı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Üretim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Üretim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Ton, Metreküp, 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Tesis Edilen/Yenilenen Trafo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Tesis Edilen/Yenilenen Trafo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kw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Üretim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Adet, Ton, 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Yapılan Enerji Yatırımı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Yapılan Enerji Yatırımı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Makine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Sahip Olduğu Makine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Fiziki Koşulları İyileştirilen Çarşı/Pazar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Fiziki Koşulları İyileştirilen Çarşı/Pazar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Yerli Makine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Sahip Olduğu Üretim Hattında Kullanılan Yerli Makine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Fiziki Koşulları İyileştirilen Çarşıların/Pazarın Toplam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Fiziki Koşulları İyileştirilen Çarşıların/Pazarın Toplam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İthal Makine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Sahip Olduğu Üretim Hattında Kullanılan İthal Makine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İnşa Edilen Yol Yüzey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Açılan Mesleki Eğitim Kurs/Atölye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Üretim Hattı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Sahip Olduğu Üretim Hattı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İyileştirilen/Sağlıklaştırılan Sokak/Cadde vb.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İyileştirilen Sokak/Cadde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Makine Harcamaları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Bütçesinden Yeni Makine Alımı İçin Kullanılan Miktar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İyileştirilen/Sağlıklaştırılan Sokak/Cadde vb.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İyileştirilen/Sağlıklaştırılan Sokak/Cadde vb.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İthal Makine Harcamaları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Bütçesinden İthal Makine Alımı İçin Kullanılan Miktar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Düzenleme/İyileştirme Yapılan Sosyal/Kültürel Mekan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Ortak Kullanıma Yönelik Mekanlarda Düzenlenen, İyileştirilen Mekanların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Müşteri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Müşteri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Düzenleme/İyileştirme Yapılan Sosyal/Kültürel Mekan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Ortak Kullanıma Yönelik Mekanlarda Düzenlenen, İyileştirilen Mekanın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Yurtdışı Müşteri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İhracat Yapılan Yurtdışı Müşteri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İnşa Edilen Yol Yüzey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İnşa Edilen Yol Yüzey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İhracat Yapılan Ülke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İhracat Yapılan Ülke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Geliştirilen sanayi-üniversite iş birliği çalışmalarının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geliştirilen sanayi-üniversite iş birliği çalışmalarının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Engelli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İşletmede Geçici veya Sürekli İstihdam Edilen Engelli Kişi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kurulan tasarım merkezi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kurulan tasarım merkezi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Kadın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İşletmede Geçici veya Sürekli İstihdam Edilen Kadın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kurulan mesleki eğitim/eğitim merkezi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kurulan mesleki eğitim/eğitim merkezi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 Personelinin Teknik, İdari ve Kişisel Gelişim Yönlerinden Kapasitesini Artırmaya Yönelik Düzenlenen Eğitim Sayısı Yeni Alınan Makine İçin Kullanım Eğitimleri Hariç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Altyapısı iyileştirilen mesleki eğitim/eğitim merkezi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altyapısı iyileştirilen mesleki eğitim/eğitim merkezi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 Süresi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 Personelinin Teknik, İdari ve Kişisel Gelişim Yönlerinden Kapasitesini Artırmaya Yönelik Düzenlenen Eğitimlerin Süresi Yeni Alınan Makine İçin Kullanım Eğitimleri Hariç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Saat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 üniversite sanayi iş birliği merkezi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kurulan üniversite sanayi iş birliği merkezi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Altyapısı iyileştirilen OSB/SS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altyapısı iyileştirilen OSB/SS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Eğitime Katılan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 Personelinin Teknik, İdari ve Kişisel Gelişim Yönlerinden Kapasitesini Artırmaya Yönelik Düzenlenen Eğitimlere Katılan Kişi Sayısı Yeni Alınan Makine İçin Kullanım Eğitimleri Hariç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 Harcamaları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Bütçesinden Firma Personelinin Teknik, İdari ve Kişisel Gelişim Yönlerinden Kapasitesini Artırmaya Yönelik Düzenlenen Eğitimler İçin Aktarılan Miktar Yeni Alınan Makine İçin Kullanım Eğitimleri Hariç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Ürün Çeşidi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Ürettiği ya da Pazarladığı Ürün Çeşidi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Yenilikçi Ürün Çeşidi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Ürettiği ya da Pazarladığı Yenilikçi Ürün Çeşidi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Düzenlenen Sergi, Fuar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Firmanın Düzenlemiş Olduğu Tanıtım Amaçlı Sergi, Fuar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Katılım Sağlanan Seminer, Toplantı, Konferans, Çalıştay vs.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Firmanın Katılım Sağladığı Seminer, Toplantı,Konferans, Çalıştay vs.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Patent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Yapılan Patent Başvurusu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Patent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Alınan Patent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Marka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Yapılan Marka Başvurusu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Marka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Tescil Ettirilen Marka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Toplam Üretim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Yurt İçi Satışının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İçi Satış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Yurt İçi Satışının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Faydalı Model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Yapılan Faydalı Model Başvurusu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Faydalı Model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Tescil Ettirilen Faydalı Model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Endüstriyel Tasarım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Başvurusu Yapılan Endüstriyel Tasarım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Endüstriyel Tasarım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Tescil Ettirilen Endüstriyel Tasarım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Coğrafi İşaret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Başvurusu Yapılan Coğrafi İşaret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Coğrafi İşaret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Tescil Ettirilen Coğrafi İşaret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Coğrafi İşaret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 Tarafından Tescil Ettirilen Coğrafi İşaret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Sertifika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Teknik ve Kalite Standartlarına Göre Alınan Sertifika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Nihai Ürün İhracatı İçindeki İthal Edilen Ara Mal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Nihai Ürün İhracatı İçindeki İthal Edilen Ara Mal Miktarının Parasal Karşılığı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Soğuk Hava Deposu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 Soğuk Hava Deposu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Ton, 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 Tüketim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İşletmenin Yıllık Su Tüketim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Elektrik Tüketim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İşletmenin Yıllık Elektrik Tüketim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MWH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Doğalgaz Tüketim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İşletmenin Yıllık Doğalgaz Tüketim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Ar-Ge/Ür-Ge Merkezi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Ar-Ge/Ür-Ge Merkezi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Laboratuvar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Kalite, Kontrol, Tahlil ve Test Laboratuvarlarının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Geliştirilen Prototip Ürün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Prototip Ürün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Çevre Mevzuatına Uygun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Çevre Mevuzatına Uygun Hale Getirilen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Geri Dönüşüm Teknolojilerine Yapılan Yatırım Tutarı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Geri Dönüşüm Teknolojilerine Yapılan Yatırım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Ortaklık Kurulan/İşbirliği Yapılan Kurum/Kuruluş/İşletme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Ortaklık/İşbirliği Yapılan Kurum/Kuruluş/İşletme Özel Sektör-Üniversite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İşbirliğine Katılan Kurum/Kuruluş/İşletme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İşbirliğine İşbirliği Platformu, İşbirliği Ağı, Kümelenme vb. Katılan Kurum/Kuruluş/İşletme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Ticarileştirmeye Yönelik Analiz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Yapılacak Ticarileştirme Faaliyetleri Doğrultusunda Yapılan Analizlerin Finansal Analiz, Pazar Analizi, Risk Analizi, Fayda Maliyet Analizi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Ortak Kullanım Alanı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Ortak Kullanım Alanı Teknopark, Teknokent, İş Geliştirme Merkezi, Merkez, Enstitü, Laboratuar, Kuluçka Merkezi, İnovasyon ve Teknoloji Transfer Merkezi, Teknoloji Transfer Ofisi TTO , Tasarım Merkezi, Teknoloji Danışmanlık Merkezi, Mükemmeliyet Merkezi, Yenilik Aktarım Merkezi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Ortak Kullanım Alanından Faydalanan Kurum/Kuruluş/İşletme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Ortak Kullanım Alanından Teknopark, Teknokent, İş Geliştirme Merkezi, Enstitü, Kuluçka Merkezi, İnovasyon ve Teknoloji Transfer Merkezi, Teknoloji Transfer Ofisi TTO , Tasarım Merkezi, Teknoloji Danışmanlık Merkezi, Mükemmeliyet Merkezi, Yenilik Aktarım Merkezi vb. Faydalanan Kurum/Kuruluş/İşletme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Ar-Ge/Ür-Ge Merkezlerinden Faydalanan Kurum/Kuruluş/İşletme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Ar-Ge/Ür-Ge Merkezlerinden Faydalanan Kurum/Kuruluş/İşletme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Rekabet Öncesi Araştırma İşbirliği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Rekabet Öncesi Araştırma İşbirliği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Kurulan/Geliştirilen Rekabet Öncesi Araştırma İşbirliğine Katılan Kurum/Kuruluş/İşletme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Kurulan/Geliştirilen Rekabet Öncesi Araştırma İşbirliğine Katılan Kurum/Kuruluş/İşletme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Geliştirilen Yenilikçi Hizmet/Model/Uygulama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Yenilikçi Hizmet/Model/Uygulama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Çevre Dostu Ürün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Çevre Dostu Ürün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Üretilen Enerjinin Satışından Elde Edilen Gelir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Üretilen Enerjinin Satışından Elde Edilen Gelir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Atıktan Elde Edilen Ürün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Atıktan Elde Edilen Ürün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Atıktan Elde Edilen Ürün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Atıktan Elde Edilen Ürün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Soğuk Hava Deposu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Tarımsal Ürünlerin Depolanmasına Yönelik Yapılan Soğuk Hava Deposu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Pazarlama, Satış ve Dağıtım Giderleri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Faydalanıcının Gelir Tablosundaki Pazarlama, Satış ve Dağıtım Giderleri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Atanan Enerji Yöneticisi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Atanan Enerji Yöneticisi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 Enerji Yönetim Birimi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Enerji Yönetim Birimi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 ISO 50001 Enerji Yönetim Sistemi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ISO 50001 Enerji Yönetim Sistemi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Bölgede Yetkilendirilmiş EVD Firması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Bölgede Yetkilendirilmiş EVD Firması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Modernizasyonu sağlanan üretim hattı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modernizasyonu sağlanan üretim hattı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Verimlilik artışı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firmanın üretim faaliyetlerinde gerçekleşen % verimlilik artışı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Araştırma, Analiz, Fizibilite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gerçekleştirilen Araştırma, Analiz, Fizibilite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Açılan yeni satış noktası/bayi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açılan satış noktası/bayi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Açılan yeni mağaza / şube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açılan yeni mağaza / şube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Tasarlanan yeni ambalaj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tasarlanan yeni ambalaj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Gerçekleştirilen kaynak verimliliği etüdü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Gerçekleştirilen kaynak verimliliği etüdü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Uygulanan kaynak verimliliği arttırıcı proje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Uygulanan kaynak verimliliği arttırıcı proje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Yıllık toplam yakıt tasarrufu miktarı TEP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Uygulanan proje ile sağlanan yıllık toplam yakıt tasarrufu miktarı TEP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Diğer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yöneticisi atayan işletme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yöneticisi atayan işletme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yönetim birimi kuran işletme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yönetim birimi kuran işletme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verimliliğine yönelik sertifika alan işletme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verimliliğine yönelik sertifika alan işletme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Kaynak verimliliği konusunda eğitilen toplam personel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kaynak verimliliği konusunda eğitilen toplam personel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Düzenli Geliri Olmayanlar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Yararlanan, Düzenli Geliri Olmayan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Dijital dönüşüme yönelik hazırlanan yol haritası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firmalar için dijital dönüşüme yönelik hazırlanan yol haritası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Mesleki Eğitim Alanlar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Mesleki Eğitim Desteğine Katılan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Kurumsal yönetime yönelik hazırlanan yol haritası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firmalarda kurumsal yönetime yönelik hazırlanan yol haritası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Mülteci, Sığınmacı, IDP-Yerinden Edilmiş Kişiler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Mülteci, Sığınmacı ve Yerinden Edilmiş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Sürdürülebilir üretim konusunda hazırlanan yol haritası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firmalarda sürdürülebilir üretimin sağlanması konusunda hazırlanan yol haritası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Eğitime Katılan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Eğitimlere Katılan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Sertifikasyon/akreditasyon süreçlerinin tamamlanmasına yönelik hazırlanan yol haritası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firmaların tedarik zincirine dahil olmaları için gerekli sertifikasyon/akreditasyon süreçlerinin tamamlanmasına yönelik hazırlanan yol haritası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 Harcamaları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Bütçesinden Firma Personelinin Teknik, İdari ve Kişisel Gelişim Yönlerinden Kapasitesini Artırmaya Yönelik Düzenlenen Eğitimler İçin Aktarılan Miktar Yeni Alınan Makine İçin Kullanım Eğitimleri Hariç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Yerli üretimi yapılan ithal ara malı çeşidi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yerli üretimi yapılan ithal ara malı çeşidi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Göç Eden Kişiler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Faaliyetlerden Doğrudan Yararlanan Göçle Gelen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yerli ürün belgesi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alınan yerli ürün belgesi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Engelli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Eğitilen Engelli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Yerli üretimi yapılacak ithal ara malının planlanan yıllık üretim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yerli üretimi yapılacak ithal ara malının planlanan yıllık üretim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Kadın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Eğitilen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AQAP sertifika belgesi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alınan AQAP sertifika belgesi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Genç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Eğitilen Genç Sayısı 16-29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AS9100 sertifika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alınan AS9100 sertifika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Eğitilen/ Rehabilite Edilen Madde Bağımlısı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Eğitime Katılan/Rehabilite Edilen Madde Bağımlısı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Kullanılmaya başlanan yerli ERP/MRP yazılımı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alınan ve kullanılmaya başlanan yerli ERP/MRP yazılımı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Eski Hükümlü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Eğitilen Eski Hükümlü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yapılan EYDEP başvurusu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yapılan EYDEP başvurusu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Gönüllü Çalışan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Gönüllü Olarak Çalışanların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Başvurusu yapılan tesis güvenlik belgesi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başvurusu yapılan tesis güvenlik belgesi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Genç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Geçici veya Sürekli İstihdam Edilen Genç Sayısı 16-29 Yaş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Stantlı katılım sağlanan uluslararası fuar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stantlı katılım sağlanan uluslararası fuar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Lisans ve Üzeri Eğitimli İstihdam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Lisans ve Üzeri Eğitimli Kişi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Birim üretim maliyetlerinde azalma oranı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Projenin uygulanması sonucunda birim üretim maliyetlerinde azalma oranı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Eski Hükümlü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İstihdam Edilen Eski Hükümlü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K89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Çalışan başına oluşan ciro değerlerinde artma oranı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uygulanması sonucunda çalışan başına oluşan ciro değerlerinde artma oranı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Düzenlenmiş Bilinçlendirme/Yaygınlaştırma Faaliyeti Sayısı Toplantı, Seminer, Konferans, Sergi, Çalıştay, Organizasyon vs.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Bilinçlendirme/Yaygınlaştırma Faaliyeti Sayısı Toplantı, Seminer, Konferans, Sergi, Çalıştay, Organizasyon vs.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Oluşturulan aile/ortaklık anayasası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oluşturulan aile/ortaklık anayasası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Ortak Kullanım Amaçlı Sosyal Alan/Mekan/Merkez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Ortak Kullanım Amaçlı Sosyal Alan/Mekan/Merkez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Yalın üretim süreci uygulaması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bütçesi ile oluşturulan yalın üretim süreci uygulanan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Yetiştirilen Sosyal Hizmet Personeli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yetiştirilen/geliştirilen sosyal hizmet personeli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 dijital ürün takip sitemi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dijital ürün takip sistemi sayısı Hologram-Karekod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Merkez/Atölye/Destek Odası Sayısı Çocuk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Çocuklara 0-15 Yönelik Merkez/Atölye/Destek Odası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 yerel üretici pazarı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yerel üretici pazarı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Merkez/Atölye/Destek Odası Sayısı Genç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Gençlere 16-29 Yönelik Merkez/Atölye/Destek Odası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ISO 50001 Enerji Yönetim Sistemi Belgesi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ISO 50001 Enerji Yönetim Sistemi Belgesi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Merkez/Atölye Sayısı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Kadınlara Yönelik Merkez/Atölye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"Ar-Ge Personeli Sayısı "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"Firmada İstihdam Edilen Toplam Ar-Ge Personeli Sayısı 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Merkez/Atölye Sayısı Engelli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Engellilere Yönelik Merkez/Atölye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"Üretim Kapasitesi "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"Firmanın Yıllık Üretim Kapasitesi "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Merkez/Atölye Sayısı Yaşlı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Yaşlılara 65 ve Üzeri Yönelik Merkez/Atölye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Test Çeşidi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Makineler ve Kurulan Laboratuvarlarda Yapılabilecek Test Çeşidi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Girişimci Sayısı Genç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Kapsamındaki Genç 16-29 Girişimci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Test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Makineler ve Kurulan Laboratuvarlarda Yapılabilecek Yıllık Test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Girişimci Sayısı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Kapsamındaki Kadın Girişimci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Test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Laboratuvar ve Atölye gibi Ortak Kullanım Alanlarında Yapılan Test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Uluslararası Geçerliliğe Sahip Sertifikasyonla Belgelendirilmiş Eğitim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Uluslararası Geçerliliğe Sahip Sertifikasyonla Belgelendirilmiş Eğitim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Test Merkezi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Test Merkezi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Uluslararası Akreditasyonu Sağlanan Tesisi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Uluslararası Akreditasyonu Sağlanan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"İstihdam Edilen Kadın Sayısı "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Faydalanıcı İşletmede Geçici veya Sürekli İstihdam Edilen Kadın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Kurulan/İyileştirilen Rehabilitasyon Merkezi, Ayakta Tedavi Merkezi vs.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Kurulan/İyileştirilen Rehabilitasyon Merkezi, Ayakta Tedavi Merkezi vs.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K100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Bireysel Katılım Yatırımcı Ağı Başvurusu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SPK ya yapılan bireysel katılım yatırımcı ağı başvuru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Geliştirilen Yenilikçi Hizmet/Model/Uygulama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Yenilikçi Hizmet/Model/Uygulama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K101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İçi Satış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Yurt İçi Satış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Mesleki Eğitim Alan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Meslek Edindirme Eğitimlerine Katılan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K102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Dışı Satış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Firmanın Yıllık Yurt Dışı Satış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Girişimcilik Eğitimi Alan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Girişimcilik Eğitimlerine Katılan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İş - Meslek Rehberliği ve Danışmanlığı Alan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İş - Meslek Rehberliği ve Danışmanlığı Alan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Girişimcilik ve İş Geliştirme Danışmanlığı Alan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Girişimcilik ve İş Geliştirme Danışmanlığı Alan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Eğitici Eğitimi Alan Kadın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Eğitim Vermek Üzere Yetiştirilen Kadın Eğitimci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Kadın Sayısı - Sürekli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Sürekli İstihdam Edilen Kadın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Kadın Sayısı - Geçici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Geçici İstihdam Edilen Kadın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Lisans ve Üzeri Eğitimli Kadın İstihdam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Sürekli veya Geçici İstihdam Edilen Lisans ve Üzeri Eğitimli Kadın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Bilinçlendirme/Yaygınlaştırma Faaliyetine Seminer, Konferans, Sergi, Çalıştay vs. Katılan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Bilinçlendirme/Yaygınlaştırma Faaliyetine Seminer, Konferans, Sergi, Çalıştay vs. Katılanların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Bilinçlendirme/Yaygınlaştırma Faaliyetine Seminer, Konferans, Sergi, Çalıştay vs. Katılan Kurumların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Bilinçlendirme/Yaygınlaştırma Faaliyetine Seminer, Konferans, Sergi, Çalıştay vs. Katılan Kurumların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Çocuk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Eğitilen Çocuk 0-15 Yaş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Yetişkin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Eğitilen Yetişkin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Bağımlılıkla Mücadele Kapasitesi Geliştirilen Kurumların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Bağımlılıkla Mücadele Kapasitesi Geliştirilen Kurumların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Bağımlılıkla Mücadele Alanında İşbirliği Geliştiren Kurumların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Bağımlılıkla Mücadele Alanında İşbirliği Geliştiren Kurumların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Pilot Olarak Uygulanan Bağımlılıkla Mücadele Programlarının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Pilot Uygulanan Bağımlılıkla Mücadele Programlarının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Ortak Kullanım Amaçlı Spor Alanı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Ortak Kullanım Amaçlı Spor Alanı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Engelli Sayısı - Sürekli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Sürekli İstihdam Edilen Engelli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Genç Sayısı - Sürekli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Sürekli İstihdam Edilen Genç Sayısı Proje Ekibi Dışında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Projeden Faydalanan Mahalle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Projeden Faydalanan ve Statüsü Köyden Mahalleye Dönüşmüş Mahalle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 veya Modernize Edilen Yaşlı ve Engellilere Yönelik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 veya Modernize Edilen Yaşlı ve Engellilere Yönelik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Tarama ve Tanılama Hizmetleri Alan Çocuk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Tarama ve Tanılama Hizmetleri Alan Çocuk Sayısı 0-15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Tarama ve Tanılama Hizmetleri Alan Genç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Tarama ve Tanılama Hizmetleri Alan Genç Sayısı 16-29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Sosyal Hizmetlere Yönlendirilen Çocuk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Uygun Sosyal Hizmetlere Yönlendirilen Çocuk Sayısı 0-15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Sosyal Hizmetlere Yönlendirilen Genç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Uygun Sosyal Hizmetlere Yönlendirilen Genç Sayısı 16-29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Tedavi/Rehabilitasyon Hizmetlerinden Faydalanan Çocuk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Tedavi/Rehabilitasyon Hizmetlerinden Faydalanan Çocuk Sayısı 0-15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Tedavi/Rehabilitasyon Hizmetlerinden Faydalanan Genç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Tedavi/Rehabilitasyon Hizmetlerinden Faydalanan Genç Sayısı 16-29 Yaş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Sosyal hizmetler ve danışmanlık ile desteklenen ebeveyn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çocuğu risk altında olduğu için destek ve danışmanlık hizmetlerinden faydalanan anne ve babaların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Risk Altındaki Gençlere ve Çocuklara Yönelik Hizmet Kapasitesi Geliştirilen Kurum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Risk Altındaki Gençlere ve Çocuklara Yönelik Hizmet Kapasitesi Geliştirilen Kurum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Özel Yetenekliler İçin Hazırlanan Müfredat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Özel Yeteneklilere Yönelik Hazırlanan Eğitim Müfredatı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Çocuk Üniversitesi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Özel Yeteneklilere Yönelik Oluşturulan Çocuk Üniversitesi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Eğiticilerin Eğitimine Katılan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Eğitim Alan Eğitmen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Girişimcilik Eğitimi Alanlar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Girişimcilik Eğitimlerine Katılan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Girişimcilik Eğitimi Alan Genç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Girişimcilik Eğitimlerine Katılan Genç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Girişimcilik ve İş Geliştirme Danışmanlığı Alan Genç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Girişimcilik ve İş Geliştirme Danışmanlığı Alan Genç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Doğrudan Faydalanıcı Sayısı - Girişimcilik ve İş Geliştirme Danışmanlığı Alan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Faydalanıcılara Verilen Girişimcilik ve İş Geliştirme Danışmanlığı Alan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Çocuk ve Gençler İçin Hazırlanan Müfredat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Çocuk ve Gençler İçin Hazırlanan Müfredat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GP10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Derslik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 Derslik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Mobil merkez/atölye/destek odası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 mobil merkez/atölye/destek odası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S69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Teknolojik altyapısı iyileştirilen merkez/atölye/destek odası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teknolojik altyapısı iyileştirilen merkez/atölye/destek odası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Eğitim Altyapısı İyileştirilen Mesleki Eğitim Kurum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eğitim altyapısı iyileştirilen mesleki eğitim kurum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Teknolojik Altyapısı İyileştirilen Okul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teknolojik Altyapısı İyileştirilen Okul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Fiziksel altyapısı yenilenen/güçlendirilen derslik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ile fiziksel altyapısı yenilenen/güçlendirilen derslik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Okul öncesi eğitime yönelik kurulan destek odası/stem/maker/ sanat/müzik atölyesi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ile okul öncesi eğitime yönelik kurulan destek odası/stem/maker/ sanat/müzik atölyesi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Okul öncesi eğitime yönelik oluşturulan yeni müfredat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ile okul öncesi eğitime yönelik oluşturulan yeni müfredat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Okul öncesi eğitimde öğrenci devam oranı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Okul öncesi eğitimde öğrenci devam oranı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Ziyaretçi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Tesisinin Yıllık Ziyaretçi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Teknolojik altyapısı iyileştirilen derslik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ile teknolojik altyapısı iyileştirilen derslik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Geliri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Yıllık Turizm Geliri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Okul öncesi eğitimde aile katılımını sağlayacak faaliyetlerin sayısı toplantı, seminer, sergi, ev ziyareti, organizasyon vb.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düzenlenen okul öncesi eğitimde aile katılımını sağlayacak faaliyetlerin sayısı toplantı, seminer, sergi, ev ziyareti, organizasyon vb.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Yatak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Projenin Uygulandığı Turizm Tesisinin Yatak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Okul öncesi eğitimde veli bilgilendirme ve eğitimi için oluşturulan web sitesi/mobil uygulama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okul öncesi eğitimde veli bilgilendirme ve eğitimi için oluşturulan web sitesi/mobil uygulama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Alternatif Turizm Tesisi Yatak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Alternatif Turizm Agro-Turizm, Yayla Turizmi, Atlı Spor, Deniz ve Kıyı, Kış, Doğa, Temalı, Tarihi Konak vb. Tesisi Yatak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Mesleki eğitime yönelik yeni alınan makine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mesleki eğitime yönelik olarak alınan makine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Toplam Geceleme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Tesisinde Yıllık Toplam Geceleme Sayısı Bir Yıl Boyunca Her Gece Tesisteki Konaklama Sayılarının Toplamı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Gece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Mesleki Eğitime Yönelik Yeni Kurulan Laboratuvar/Atölye/Derslik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yapılan laboratuvar, derslik veya atölye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Yerli Turistlerin Toplam Geceleme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Tesisinde Yerli Turistlerin Yıllık Toplam Geceleme Sayısı Bir Yıl Boyunca Her Gece Yerli Turistlerin Tesisteki Konaklama Sayılarının Toplamı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Gece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Teknolojik altyapısı iyileştirilen laboratuvar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ekipmanlar ve tefrişatlarla altyapısı iyileştirilen/dönüştürülen laboratuvar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Yabancı Turistlerin Toplam Geceleme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Tesisinde Yabancı Turistlerin Yıllık Toplam Geceleme Sayısı Bir Yıl Boyunca Her Gece Yabancı Turistlerin Tesisteki Konaklama Sayılarının Toplamı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Gece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Mezun olduğu alanda istihdam edilen meslek lisesi mezunu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uygulanan Meslek Lisesi/MYO'dan Mezun Olan ve Mezun Olduğu Alanda İstihdam Edilen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Toplam Ziyaretçi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Yıllık Ortalama Ziyaretçi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içindeki mesleki eğitim liseleri ile yapılan işbirlikleri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yurt içindeki mesleki eğitim liseleri ile yapılan işbirlikleri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Yabancı Ziyaretçi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Yıllık Ortalama Yabancı Ziyaretçi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içindeki mesleki eğitim liseleri ile yapılan işbirliklerine katılan öğrenci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yurt içindeki mesleki eğitim liseleri ile yapılan işbirliklerine katılan öğrenci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Yerli Ziyaretçi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Yıllık Ortalama Yerli Ziyaretçi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dışındaki mesleki eğitim liseleri/kurumları ile yapılan işbirlikleri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yurt dışındaki mesleki eğitim liseleri/kurumları ile yapılan işbirlikleri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Turizm Meslek Lisesi veya Turizm MYO Mezunu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İstihdam Edilen Turizm Meslek Lisesi veya Turizm MYO Mezunu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Yurt dışındaki mesleki eğitim liseleri/kurumları ile yapılan işbirliklerine katılan öğrenci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yurt dışındaki mesleki eğitim liseleri/kurumları ile yapılan işbirliklerine katılan öğrenci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Restorasyonu Yapılan Yapı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Restorasyonu Yapılan Yapı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S79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Ziyaret edilen firma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ziyaret edilen firma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Restitüsyon, Röleve Proje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Hazırlanan Restitüsyon, Röleve Proje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S80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İş Sağlığı ve Güvenliği Belgesi ISO 45001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iş sağlığı ve güvenliği belgesi ıso 45001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Restore Edilen Tarihi veya Kültürel Kapalı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Restore Edilen Tarihi veya Kültürel Kapalı Alan Yüzölçümü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S81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Bilgi Güvenliği Yönetim Sistemi Belgesi ISO/IEC 27001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bilgi güvenliği yönetim sistemi belgesi ıso/ıec 27001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Restore Edilen Tarihi, Kültürel veya Sosyal Açık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Restore Edilen Tarihi, Kültürel veya Sosyal Açık Alan Yüzölçümü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Belgelendirilen Turistik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Belgelendirilen Kültür ve Turizm Bakanlığı veya Belediye Tarafından Turistik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Turizme Kazandırılan Taşınmaz Kültür Varlıklarının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Turizme Kazandırılan Taşınmaz Kültür Varlıklarının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Modernizasyonu Gerçekleştirilen veya İyileştirilen Kaplıca, Kayak Tesisi vs.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Modernizasyonu Gerçekleştirilen veya İyileştirilen Kaplıca, Kayak Tesisi vs.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Oluşturulan/İyileştirilen veya Kapasitesi Arttırılan Fuar, Kongre Merkezi, Ticaret Merkezi ve Sergi Salonu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Oluşturulan/İyileştirilen veya Kapasitesi Arttırılan Fuar, Kongre Merkezi, Ticaret Merkezi ve Sergi Salonu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Yönlendirme Araçları İşaret/Tanıtım Levhası, Aydınlatma Elemanı, Kiosk vb.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Yapılan Yönlendirme Araçları İşaret/Tanıtım Levhası, Aydınlatma Elemanı, Kiosk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İyileştirilen ve/veya Dönüştürülen Sokak, Cadde vb.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İyileştirilen ve/veya Dönüştürülen Sokak, Cadde vb.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Bölgeye Özgü Turizm Portalı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Bölgeye Özgü Turizm Portalı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Yabancı Dilde Geliştirilen Bölgeye Özgü Turizm Portalı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Yabancı Dilde Geliştirilen Bölgeye Özgü Turizm Portalı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Bölgenin Destinasyon Olarak Dahil Edildiği Tur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Bölgenin Destinasyon Olarak Dahil Edildiği Tur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Bölge İçerisinde Tur Güzergahlarına Kazandırılan Destinasyon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Mevcut Tur Güzergahlarına Eklenmesi Sağlanan Destinasyon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Kırsal Turizme Yönelik Düzenlenen Tur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Kırsal Turizme Yönelik Düzenlenen Tur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Mavi Bayrak Kazandırılan Plaj/Marina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Mavi Bayrak Kazandırılan Plaj/Marina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Sezonu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Tesisinin Yıllık Turizm Sezonu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Gün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T29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Enformasyon Bürosu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Enformasyon Bürosu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Doğa Yürüyüş Güzergahı Uzunluğu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Doğa Yürüyüşüne Elverişli Hale Getirilen Güzergah Uzunluğu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Kentsel Tasarım Projeleri Kapsamına Dahil Edilen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Kentsel Tasarım Planlarına Dahil Edilen Alan Yüzölçümü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Bölgeyi Temsil Eder Nitelikte İnşa Edilen Sembol ve Anıt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İnşa edilen/ Restorasyonu Yapılan Sembol ve Anıt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Geliştirilen ve Hayata Geçirilen Yenilikçi Kentsel Hizmet Uygulaması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ve Hayata Geçirilen Yenilikçi Kentsel Hizmet Uygulaması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Modernize Edilen veya Kurulan Alternatif Turizm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Modernize Edilen veya Kurulan Alternatif Turizm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Müşteri Memnuniyet Düzeyi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Uygulanmadan Önce ve Uygulandıktan Sonra Müşterilerin Memnuniyet Düzeyleri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Restoran Oturma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Restoran Oturma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Mesleki Eğitim Almış Turizm Personeli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Mesleki Eğitim Alan Otel Veya Restoranda Çalışan Personel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Kalite Belgesi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Alınan Kalite Yönetim Belgesi vb. Belge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Çeşitlendirilen Ve/Veya Geliştirilen Turizm Faaliyeti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Puan Avantajı Sağlanan Turizm Türlerine Yönelik Çeşitlendirme Faaliyetleri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Çeşitlendirilen Yöresel Yemek Sayısı Restoran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Puan Avantajı Sağlanan Restoranların Sunmaya Başladığı Yeni Yöresel Yemek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Ürün Türü İçin Kullanılan Arazi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Üretilecek Yeni Ürün Türü İçin Kullanılan Arazi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Hektar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Gelir Konaklama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Yıllık Turizm Geliri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Büyükbaş Hayvan Üretimi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Büyükbaş Hayvan Üretim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Geliri Restoran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Tesisin Yıllık Turizm Geliri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Küçükbaş Hayvan Üretimi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Küçükbaş Hayvan Üretim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Belgelendirilen Turistik Tesis Sayısı Kültür ve Turizm Bakanlığı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Kültür ve Turizm Bakanlığı Tarafından Belgelendirilen Turistik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Tarla Ürünü Üretimi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Tarla Ürünü Üretim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Personeli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 Personeli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Arı Üretim Uygulamaları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Arı Üretim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Ziyaretçi Memnuniyet Düzeyi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uygulanmadan önce ve uygulandıktan sonra ziyaretçilerin memnuniyet düzeyleri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 Ürünleri Yetiştiriciliği Uygulamaları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 Ürünleri Yetiştiriciliği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Restoran/Kafeterya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Unsurla birlikte açılan yeni restoran/kafeterya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Sebze Üretim Uygulamaları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Sebze Üretim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Turizme Kazandırılan Unsur/Rota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Turizme Kazandırılan Unsur ve/veya Rota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Meyve Üretim Uygulamaları İçin Yapılan Harcamanın Parasal Değeri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Meyve Üretim Uygulamalarına Yönelik Yapılan Harcamanın Parasal Değeri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Yenilenen/İyileştirilen/Yeniden İşlevlendirilen Unsur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Yenilenen ve/veya iyileştirilen ve/veya yeniden işlevlendirilen unsur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Modern Sulama Yöntemleri Kapsamında Yapılan Yatırım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Modern Sulama Yöntemlerine Yapılan Toplam Yatırım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Enerjiyi Kullanmaya Başlayan Unsur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Yenilenebilir enerjiyi kullanmaya başlayan unsur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Organik Tarım Uygulamaları Kapsamında Üretim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İşletmelerin Organik Tarım Uygulamaları Kapsamında Üretim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Modernize Edilen, Altyapısı İyileştirilen Müze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modernize edilen ve altyapısı geliştirilen müze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 Tarım Uygulamaları Kapsamında Üretim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İşletmelerin İyi Tarım Uygulamaları Kapsamında Üretim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faaliyete geçen konaklama tesisi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faaliyete geçen konak, pansiyon, otel, hotel vb konaklama tesisi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Sulanan Tarım Arazisi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Sulanan Tarım Arazisi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Hektar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 kurulan yeme-içme tesisi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faaliyete geçen yeme-içme tesisi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Islah Edilen Arazi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Islahı Gerçekleştirilen Arazi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Hektar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Islah Edilen Mera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Islah Edilen Mera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Dekar, Hektar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Kadınlara Yönelik Düzenlenen Eğitim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Kadınlara Yönelik Düzenlenen Eğitim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Kadınlara Yönelik Eğitimlere Katılan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Kadınları Zanaat Sahibi Yapmaya Yönelik Eğitimlere Katılan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Kadınlara Yönelik Eğitimlere Yapılan Harcamalar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Kadınlara Yönelik Düzenlenen Eğitimlere Proje Bütçesinden Aktarılan Miktar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Zanaat Sahibi Olan Kadın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Projenin Uygulanmasıyla Meslek/Zanaat Sahibi Olan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TK19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 Kuran Kadın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Sayesinde İş Kuran Kadın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Kapasite Artışı İçin Kullanılan Toplam Arazi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Üretimde Kapasite Artışı Sağlamak İçin Yeni Kullanılan Arazi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Dekar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Yem Bitkisi Ekilen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Büyükbaş Küçükbaş Hayvan YetiştiriciliğindeYem İhtiyacının Karşılanması İçin Ekilen Alan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Dekar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Sebze ve Meyve Üretim Alanı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Sebze ve Meyvecilik Yapılan Alan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Dekar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Açık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Kurulan veya Rehabilite Edilen Tesisin/Yapının Açık Alan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Kapalı Alan Büyüklüğü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 Kurulan veya Rehabilite Edilen Tesisin/Yapının Kapalı Alan Büyüklüğü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Kapasite Artırmaya Yönelik İnşaat Harcamaları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Üretimde Kapasite Artışı Sağlamak İçin Yapılan İnşaat Harcamaları Tutarı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Danışmanlık Faaliyetlerine Yapılan Toplam Harcamalar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Danışmanlık Faaliyetlerine Proje Bütçesinden Aktarılan Miktar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Danışmanlık Faaliyetlerinden Faydalanan Kişi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Alınan Danışmanlık Faaliyetlerinden Faydalanan Kişi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TK28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Projeden Faydalanan Köy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Sağlanan Desteklerden Faydalanan Köy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Projeden Faydalanan Belde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Sağlanan Desteklerden Faydalanan Belde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İyileştirme Yapılan Su Havzası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İyileştirme Yapılan Su Havzası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Lisanslı Depoculuk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Oluşturulan Lisanslı Depoculuk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Metreküp, 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Soğuk Zincire Dahil Edilen Süt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Soğuk Zincire Dahil Edilen Süt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Lt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Yem Bitkileri Üretim Miktarı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İşletmenin Yem Bitkileri Üretim Miktarı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Kültür Irkı Hayvan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İşletmenin Sahip Olduğu Kültür Irkı Hayvan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Kesimhane, Pazar Yeri, Hayvan Pazarı, Hal ve Benzeri Tesis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Halkın Ortak Kullanımına Yönelik Olarak Oluşturulan Kesimhane, Pazar Yeri, Hayvan Pazarı, Hal ve Benzeri Tesis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Erozyon Önleme İçin Yapılan Harcama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Erozyon Önleme Faaliyetleri İçin Yapılan Toplam Harcama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TL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Depolanmasına Yönelik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Depolanmasına Yönelik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TK39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Depolanmasına Yönelik Tesis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Depolanmasına Yönelik Tesis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Ton, Metreküp, Kilogram, 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İşlenmesine Yönelik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İşlenmesine Yönelik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İşlenmesine Yönelik Tesis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İşlenmesine Yönelik Tesis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Adet, Ton, Metreküp, Kilogram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Paketlenmesine Yönelik Tesis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Paketlenmesine Yönelik Tesis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Paketlenmesine Yönelik Tesis Kapasitesi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Tarımsal Ürünlerin Paketlenmesine Yönelik Tesis Kapasitesi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Adet, Ton, Metreküp, Kilogram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Kayıt Altındaki Tarımsal İşletme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Kayıt Altındaki Tarımsal 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Organik Üretim Yapan Müteşşebis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Organik Üretim Yapan Müteşşebis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 Tarım Uygulaması Gerçekleştiren Üretici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İyi Tarım Uygulaması Gerçekleştiren Üretici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Rehabilite Edilen ve Kurulan Kooperatif, Üretici Birliği, İşletme Sayısı "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Rehabilite Edilen ve Kurulan Kooperatif, Üretici Birliği, İşletme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Yöresel Ürün Marka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Yöresel Ürün Marka Başvuru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TK49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Yöresel Ürün Marka Tescili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Yöresel Ürün Marka Tescili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Yöresel Ürün Coğrafi İşaret Başvuru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Yöresel Ürün Coğrafi İşaret Başvuru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Yöresel Ürün Coğrafi İşaret Tescil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Yöresel Ürün Coğrafi İşaret Tescil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Kurulan/İyileştirilen Jeotermal Sera Alanı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Kurulan/İyileştirilen Jeotermal Sera Alanı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Metrekare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TK53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Bölgeye Özgü Pazarlama Portalı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Geliştirilen Bölgeye Özgü Tarımsal Ürünlerin Tanıtım, Satış ve Pazarlamasına Yönelik Portal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TK54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Örgütlenen Birincil Üretici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Organik Üretici Birliği/Üretim Kooperatifi Bünyesinde Örgütlenen Birincil Üretici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TK55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Organik Sertifikasyon Sürecini Tamamlayan Üretici Birlikleri ve Üretim Kooperatiflerine Üye Birincil Üreticilerin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Organik Sertifikasyon Sürecini Tamamlayan Üretici Birlikleri ve Üretim Kooperatiflerine Üye Birincil Üreticilerin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TK56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Organik Ürün İhracatına ve/veya Bölge Dışına Satış Yapmaya Başlayan KOBİ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ile Birlikte Organik Ürün İhracatına ve/veya Bölge Dışına Satış Yapmaya Başlayan KOBİ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TK57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İhracatına ve/veya Bölge Dışına Satış Yapılmaya Başlanan Organik Ürün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ile Birlikte İhracatına ve/veya Bölge Dışına Satış Yapılmaya Başlanan Organik Ürün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TK58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Erişim Sağlanan Yeni Pazar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Yürütülen Pazar Analizi Sonucunda Erişim Sağlanan Yeni Pazar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TK59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Kurumsal Kimlik ve Görünürlük Çalışmaları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Yürütülen Kurumsal Kimlik ve Görünürlük Çalışmalarının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Adet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TK60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Ata Tohumu Kullanan Üretici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Ata Tohumu Kullanan Üretici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TK61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Yenilikçi Tarım Uygulamaları Gerçekleştiren Üretici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Kapsamında Yenilikçi Tarım Uygulamaları Gerçekleştiren Üretici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TK62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Kooperatife yeni Ortak Olan Kişi/Kurum Sayısı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Proje süresince kooperatife ortak olan gerçek kişilerin/kurumların sayısı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Kişi</w:t>
            </w:r>
          </w:p>
        </w:tc>
      </w:tr>
      <w:tr w:rsidR="002639F6" w:rsidRPr="002639F6" w:rsidTr="008B0837"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K99</w:t>
            </w:r>
          </w:p>
        </w:tc>
        <w:tc>
          <w:tcPr>
            <w:tcW w:w="3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Yatırımda Kullanılan Öz Sermayenin Toplam Sabit Yatırım Tutarına Oranı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Yatırımda Kullanılan Öz Sermayenin Toplam Sabit Yatırım Tutarına Oranı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5F8FA"/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2639F6" w:rsidRPr="002639F6" w:rsidRDefault="002639F6" w:rsidP="002639F6">
            <w:pPr>
              <w:rPr>
                <w:rFonts w:ascii="Times New Roman" w:hAnsi="Times New Roman" w:cs="Times New Roman"/>
              </w:rPr>
            </w:pPr>
            <w:r w:rsidRPr="002639F6">
              <w:rPr>
                <w:rFonts w:ascii="Times New Roman" w:hAnsi="Times New Roman" w:cs="Times New Roman"/>
              </w:rPr>
              <w:t>%</w:t>
            </w:r>
          </w:p>
        </w:tc>
      </w:tr>
    </w:tbl>
    <w:p w:rsidR="002639F6" w:rsidRDefault="004B2B1C" w:rsidP="004B2B1C">
      <w:r>
        <w:t xml:space="preserve">Not: Tabloda yer alan göstergeler bilgilendirme amaçlıdır. </w:t>
      </w:r>
      <w:bookmarkStart w:id="0" w:name="_GoBack"/>
      <w:bookmarkEnd w:id="0"/>
      <w:r>
        <w:t>Performans göstergeleri KAYS üzerinden seçilecektir.</w:t>
      </w:r>
    </w:p>
    <w:sectPr w:rsidR="002639F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878" w:rsidRDefault="00E72878" w:rsidP="00E72878">
      <w:pPr>
        <w:spacing w:after="0" w:line="240" w:lineRule="auto"/>
      </w:pPr>
      <w:r>
        <w:separator/>
      </w:r>
    </w:p>
  </w:endnote>
  <w:endnote w:type="continuationSeparator" w:id="0">
    <w:p w:rsidR="00E72878" w:rsidRDefault="00E72878" w:rsidP="00E7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252289"/>
      <w:docPartObj>
        <w:docPartGallery w:val="Page Numbers (Bottom of Page)"/>
        <w:docPartUnique/>
      </w:docPartObj>
    </w:sdtPr>
    <w:sdtEndPr/>
    <w:sdtContent>
      <w:p w:rsidR="00E72878" w:rsidRDefault="00E7287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B1C">
          <w:rPr>
            <w:noProof/>
          </w:rPr>
          <w:t>30</w:t>
        </w:r>
        <w:r>
          <w:fldChar w:fldCharType="end"/>
        </w:r>
      </w:p>
    </w:sdtContent>
  </w:sdt>
  <w:p w:rsidR="00E72878" w:rsidRDefault="00E7287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878" w:rsidRDefault="00E72878" w:rsidP="00E72878">
      <w:pPr>
        <w:spacing w:after="0" w:line="240" w:lineRule="auto"/>
      </w:pPr>
      <w:r>
        <w:separator/>
      </w:r>
    </w:p>
  </w:footnote>
  <w:footnote w:type="continuationSeparator" w:id="0">
    <w:p w:rsidR="00E72878" w:rsidRDefault="00E72878" w:rsidP="00E728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57AE7"/>
    <w:multiLevelType w:val="hybridMultilevel"/>
    <w:tmpl w:val="01C2C7E4"/>
    <w:lvl w:ilvl="0" w:tplc="C0C86D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976"/>
    <w:rsid w:val="001B4A23"/>
    <w:rsid w:val="002639F6"/>
    <w:rsid w:val="004B2B1C"/>
    <w:rsid w:val="008B0837"/>
    <w:rsid w:val="00D56976"/>
    <w:rsid w:val="00E7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3830D"/>
  <w15:chartTrackingRefBased/>
  <w15:docId w15:val="{9B475BA5-BC33-4E01-B5E7-8E510164A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72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72878"/>
  </w:style>
  <w:style w:type="paragraph" w:styleId="AltBilgi">
    <w:name w:val="footer"/>
    <w:basedOn w:val="Normal"/>
    <w:link w:val="AltBilgiChar"/>
    <w:uiPriority w:val="99"/>
    <w:unhideWhenUsed/>
    <w:rsid w:val="00E72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2878"/>
  </w:style>
  <w:style w:type="table" w:styleId="TabloKlavuzu">
    <w:name w:val="Table Grid"/>
    <w:basedOn w:val="NormalTablo"/>
    <w:uiPriority w:val="39"/>
    <w:rsid w:val="004B2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30</Pages>
  <Words>8535</Words>
  <Characters>48654</Characters>
  <Application>Microsoft Office Word</Application>
  <DocSecurity>0</DocSecurity>
  <Lines>405</Lines>
  <Paragraphs>114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PELIN AYDOGAN</dc:creator>
  <cp:keywords/>
  <dc:description/>
  <cp:lastModifiedBy>Ömer Faruk ŞAŞ</cp:lastModifiedBy>
  <cp:revision>4</cp:revision>
  <dcterms:created xsi:type="dcterms:W3CDTF">2025-09-11T06:47:00Z</dcterms:created>
  <dcterms:modified xsi:type="dcterms:W3CDTF">2025-09-15T08:33:00Z</dcterms:modified>
</cp:coreProperties>
</file>